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518" w14:textId="23E008F0" w:rsidR="00424A73" w:rsidRDefault="0034733B">
      <w:r>
        <w:t>Split, 31. svibnja 2022.</w:t>
      </w:r>
    </w:p>
    <w:p w14:paraId="64C3A5B1" w14:textId="40B87495" w:rsidR="0034733B" w:rsidRDefault="0034733B"/>
    <w:p w14:paraId="7F5D4693" w14:textId="494C5520" w:rsidR="0034733B" w:rsidRPr="002A1B54" w:rsidRDefault="0034733B" w:rsidP="002A1B54">
      <w:pPr>
        <w:jc w:val="center"/>
        <w:rPr>
          <w:b/>
          <w:bCs/>
        </w:rPr>
      </w:pPr>
      <w:r w:rsidRPr="002A1B54">
        <w:rPr>
          <w:b/>
          <w:bCs/>
        </w:rPr>
        <w:t>Zapisnik s roditeljskoga sastanka</w:t>
      </w:r>
    </w:p>
    <w:p w14:paraId="53A405BC" w14:textId="5614BE83" w:rsidR="0034733B" w:rsidRDefault="000C2BB4">
      <w:r>
        <w:t>Nazočni razrednici i profesori pratitelji:</w:t>
      </w:r>
      <w:r w:rsidR="00B5426E">
        <w:t xml:space="preserve"> Nikša </w:t>
      </w:r>
      <w:proofErr w:type="spellStart"/>
      <w:r w:rsidR="00B5426E">
        <w:t>Dodoja</w:t>
      </w:r>
      <w:proofErr w:type="spellEnd"/>
      <w:r w:rsidR="00B5426E">
        <w:t xml:space="preserve">, Ante </w:t>
      </w:r>
      <w:proofErr w:type="spellStart"/>
      <w:r w:rsidR="00B5426E">
        <w:t>Roško</w:t>
      </w:r>
      <w:proofErr w:type="spellEnd"/>
      <w:r w:rsidR="00B5426E">
        <w:t xml:space="preserve">, Ivan </w:t>
      </w:r>
      <w:proofErr w:type="spellStart"/>
      <w:r w:rsidR="00B5426E">
        <w:t>Braica</w:t>
      </w:r>
      <w:proofErr w:type="spellEnd"/>
      <w:r w:rsidR="00B5426E">
        <w:t xml:space="preserve">, Dijana </w:t>
      </w:r>
      <w:proofErr w:type="spellStart"/>
      <w:r w:rsidR="00B5426E">
        <w:t>Ligutić</w:t>
      </w:r>
      <w:proofErr w:type="spellEnd"/>
      <w:r w:rsidR="00B5426E">
        <w:t xml:space="preserve">, Pino </w:t>
      </w:r>
      <w:proofErr w:type="spellStart"/>
      <w:r w:rsidR="00B5426E">
        <w:t>Repanić</w:t>
      </w:r>
      <w:proofErr w:type="spellEnd"/>
      <w:r w:rsidR="00B5426E">
        <w:t>, Tina Franić, Sanda Cambj, Sanja Utrobičić, Damira Čupić.</w:t>
      </w:r>
    </w:p>
    <w:p w14:paraId="10EB4DA5" w14:textId="1AE311CC" w:rsidR="0034733B" w:rsidRDefault="0034733B">
      <w:r>
        <w:t>Roditeljski sastanak održan je za sve treće razred (3.a, 3.b, 3.c, 3.d, 3.e, 3.f) u 19 sati u velikoj dvorani u Prvoj gimnaziji u Splitu.</w:t>
      </w:r>
    </w:p>
    <w:p w14:paraId="142E89F7" w14:textId="012100E4" w:rsidR="002A1B54" w:rsidRDefault="002A1B54">
      <w:r>
        <w:t>Na početku sastanka roditelji su izrazili  svoje nezadovoljstvo terminom u kojem će se ekskurzija u Grčku realizirati, a također i odnosom škole prema roditeljima koji nisu dobili povrat novca od agencije Vip-</w:t>
      </w:r>
      <w:proofErr w:type="spellStart"/>
      <w:r>
        <w:t>tours</w:t>
      </w:r>
      <w:proofErr w:type="spellEnd"/>
      <w:r>
        <w:t xml:space="preserve"> za višednevnu učioničku nastavu u Rim 2020. godine.</w:t>
      </w:r>
    </w:p>
    <w:p w14:paraId="6FAB5AFC" w14:textId="6AAF7CA3" w:rsidR="0034733B" w:rsidRDefault="0034733B">
      <w:r>
        <w:t xml:space="preserve">Na roditeljskome sastanku  roditeljima je ponudu za organizaciju višednevne </w:t>
      </w:r>
      <w:proofErr w:type="spellStart"/>
      <w:r>
        <w:t>izvanučioničke</w:t>
      </w:r>
      <w:proofErr w:type="spellEnd"/>
      <w:r>
        <w:t xml:space="preserve"> nastave (ekskurzije) u Grčku predstavila agencija F-</w:t>
      </w:r>
      <w:proofErr w:type="spellStart"/>
      <w:r>
        <w:t>tours</w:t>
      </w:r>
      <w:proofErr w:type="spellEnd"/>
      <w:r>
        <w:t xml:space="preserve"> d.o.o. iz Splita.</w:t>
      </w:r>
    </w:p>
    <w:p w14:paraId="694D5F31" w14:textId="391ED9DC" w:rsidR="0034733B" w:rsidRDefault="0034733B">
      <w:r>
        <w:t xml:space="preserve">Predstavnik agencije gospodin Mario </w:t>
      </w:r>
      <w:proofErr w:type="spellStart"/>
      <w:r>
        <w:t>Miočić</w:t>
      </w:r>
      <w:proofErr w:type="spellEnd"/>
      <w:r>
        <w:t xml:space="preserve"> odgovorio je na pitanja roditelja vezana </w:t>
      </w:r>
      <w:r w:rsidR="000C2BB4">
        <w:t>za</w:t>
      </w:r>
      <w:r>
        <w:t xml:space="preserve"> organizaciju i provedbu ekskurzije.</w:t>
      </w:r>
    </w:p>
    <w:p w14:paraId="15DBE090" w14:textId="434D412E" w:rsidR="0034733B" w:rsidRDefault="0034733B">
      <w:r>
        <w:t>Roditelji</w:t>
      </w:r>
      <w:r w:rsidR="000C2BB4">
        <w:t>, razrednici i profesori pratitelji</w:t>
      </w:r>
      <w:r>
        <w:t xml:space="preserve"> </w:t>
      </w:r>
      <w:r w:rsidR="002A1B54">
        <w:t xml:space="preserve">tajnim </w:t>
      </w:r>
      <w:r w:rsidR="000C2BB4">
        <w:t xml:space="preserve">su </w:t>
      </w:r>
      <w:r>
        <w:t>glasanjem odlučili hoće li prihvatiti ponudu agencije F-</w:t>
      </w:r>
      <w:proofErr w:type="spellStart"/>
      <w:r>
        <w:t>tours</w:t>
      </w:r>
      <w:proofErr w:type="spellEnd"/>
      <w:r>
        <w:t xml:space="preserve"> za organizaciju </w:t>
      </w:r>
      <w:proofErr w:type="spellStart"/>
      <w:r>
        <w:t>izvnaučioničke</w:t>
      </w:r>
      <w:proofErr w:type="spellEnd"/>
      <w:r>
        <w:t xml:space="preserve"> nastave u Grčku ili ponudu neće prihvatiti.</w:t>
      </w:r>
      <w:r w:rsidR="000C2BB4">
        <w:t xml:space="preserve"> </w:t>
      </w:r>
    </w:p>
    <w:p w14:paraId="1158F92E" w14:textId="3F15A814" w:rsidR="002A1B54" w:rsidRDefault="002A1B54">
      <w:r>
        <w:t>Rezultat glasanja je sljedeći:</w:t>
      </w:r>
    </w:p>
    <w:p w14:paraId="50AB64FF" w14:textId="25A667C6" w:rsidR="0034733B" w:rsidRDefault="002A1B54">
      <w:r>
        <w:t>ukupno 82 glasa za prihvaćanje ponude</w:t>
      </w:r>
    </w:p>
    <w:p w14:paraId="45799765" w14:textId="3123436D" w:rsidR="002A1B54" w:rsidRDefault="002A1B54">
      <w:r>
        <w:t>ukupno 11 glasova protiv prihvaćanja ponude.</w:t>
      </w:r>
    </w:p>
    <w:p w14:paraId="4A9A0D21" w14:textId="6A2BCD38" w:rsidR="002A1B54" w:rsidRDefault="002A1B54">
      <w:r>
        <w:t>Na sastanku je prihvaćena ponuda agencije F-</w:t>
      </w:r>
      <w:proofErr w:type="spellStart"/>
      <w:r>
        <w:t>tours</w:t>
      </w:r>
      <w:proofErr w:type="spellEnd"/>
      <w:r>
        <w:t>.</w:t>
      </w:r>
    </w:p>
    <w:p w14:paraId="2D6CC57F" w14:textId="40E16A82" w:rsidR="002A1B54" w:rsidRDefault="002A1B54"/>
    <w:p w14:paraId="22BFE11C" w14:textId="29AB7D2B" w:rsidR="002A1B54" w:rsidRDefault="002A1B54">
      <w:r>
        <w:t>Zapisala:</w:t>
      </w:r>
    </w:p>
    <w:p w14:paraId="32EDB583" w14:textId="52BA1F37" w:rsidR="002A1B54" w:rsidRDefault="002A1B54">
      <w:r>
        <w:t>Sanda Cambj, prof.</w:t>
      </w:r>
    </w:p>
    <w:p w14:paraId="63BE6985" w14:textId="77777777" w:rsidR="002A1B54" w:rsidRDefault="002A1B54"/>
    <w:sectPr w:rsidR="002A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B"/>
    <w:rsid w:val="000C2BB4"/>
    <w:rsid w:val="002A1B54"/>
    <w:rsid w:val="0034733B"/>
    <w:rsid w:val="00424A73"/>
    <w:rsid w:val="00B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E8E4"/>
  <w15:chartTrackingRefBased/>
  <w15:docId w15:val="{64903411-841A-4467-9242-3AE8C82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Sanda Cambj</cp:lastModifiedBy>
  <cp:revision>2</cp:revision>
  <dcterms:created xsi:type="dcterms:W3CDTF">2022-06-08T18:38:00Z</dcterms:created>
  <dcterms:modified xsi:type="dcterms:W3CDTF">2022-06-08T19:05:00Z</dcterms:modified>
</cp:coreProperties>
</file>